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0F0B6B" w:rsidP="00B950A8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2A4">
        <w:tab/>
      </w:r>
      <w:r w:rsidR="001A72A4">
        <w:tab/>
      </w:r>
      <w:r w:rsidR="001A72A4">
        <w:tab/>
      </w:r>
      <w:r w:rsidR="001A72A4">
        <w:tab/>
      </w:r>
      <w:r w:rsidR="001A72A4">
        <w:tab/>
      </w:r>
      <w:r>
        <w:t>Name _____________</w:t>
      </w:r>
      <w:r w:rsidR="001A72A4">
        <w:t>_______</w:t>
      </w:r>
      <w:r>
        <w:t>_____________</w:t>
      </w:r>
    </w:p>
    <w:p w:rsidR="000F0B6B" w:rsidRDefault="001A72A4" w:rsidP="00B950A8">
      <w:r>
        <w:t>Lesson 5-1</w:t>
      </w:r>
      <w:r w:rsidR="000F0B6B">
        <w:t xml:space="preserve">:  </w:t>
      </w:r>
      <w:r w:rsidR="000F0B6B" w:rsidRPr="000F0B6B">
        <w:rPr>
          <w:i/>
        </w:rPr>
        <w:t>Careful Counting</w:t>
      </w:r>
      <w:r w:rsidR="00B950A8">
        <w:rPr>
          <w:i/>
        </w:rPr>
        <w:tab/>
      </w:r>
      <w:r w:rsidR="00B950A8">
        <w:rPr>
          <w:i/>
        </w:rPr>
        <w:tab/>
      </w:r>
      <w:r w:rsidR="00B950A8">
        <w:rPr>
          <w:i/>
        </w:rPr>
        <w:tab/>
      </w:r>
      <w:r w:rsidR="00B950A8">
        <w:rPr>
          <w:i/>
        </w:rPr>
        <w:tab/>
      </w:r>
      <w:r w:rsidR="00B950A8">
        <w:rPr>
          <w:i/>
        </w:rPr>
        <w:tab/>
      </w:r>
      <w:r w:rsidR="00B950A8">
        <w:rPr>
          <w:i/>
        </w:rPr>
        <w:tab/>
      </w:r>
      <w:r w:rsidR="00B950A8">
        <w:rPr>
          <w:i/>
        </w:rPr>
        <w:tab/>
      </w:r>
      <w:r w:rsidR="00B950A8">
        <w:rPr>
          <w:i/>
        </w:rPr>
        <w:tab/>
      </w:r>
      <w:r w:rsidR="00B950A8">
        <w:t>Date ____________</w:t>
      </w:r>
      <w:r>
        <w:t>______</w:t>
      </w:r>
      <w:r w:rsidR="00B950A8">
        <w:t>____________</w:t>
      </w:r>
    </w:p>
    <w:p w:rsidR="001E4B19" w:rsidRPr="001E4B19" w:rsidRDefault="001E4B19" w:rsidP="00B950A8">
      <w:pPr>
        <w:rPr>
          <w:sz w:val="12"/>
        </w:rPr>
      </w:pPr>
    </w:p>
    <w:p w:rsidR="001E4B19" w:rsidRPr="00334B91" w:rsidRDefault="001E4B19" w:rsidP="00B950A8">
      <w:pPr>
        <w:rPr>
          <w:b/>
        </w:rPr>
      </w:pPr>
      <w:r w:rsidRPr="00334B91">
        <w:rPr>
          <w:b/>
        </w:rPr>
        <w:t>Learning Goal:</w:t>
      </w:r>
    </w:p>
    <w:p w:rsidR="000F0B6B" w:rsidRPr="001E4B19" w:rsidRDefault="000F0B6B" w:rsidP="00B950A8">
      <w:pPr>
        <w:rPr>
          <w:i/>
          <w:sz w:val="12"/>
          <w:szCs w:val="16"/>
        </w:rPr>
      </w:pPr>
    </w:p>
    <w:p w:rsidR="001E4B19" w:rsidRPr="001E4B19" w:rsidRDefault="001E4B19" w:rsidP="001E4B19">
      <w:pPr>
        <w:pStyle w:val="ListParagraph"/>
        <w:numPr>
          <w:ilvl w:val="0"/>
          <w:numId w:val="2"/>
        </w:numPr>
        <w:rPr>
          <w:i/>
          <w:color w:val="000000"/>
        </w:rPr>
      </w:pPr>
      <w:r w:rsidRPr="001E4B19">
        <w:rPr>
          <w:i/>
          <w:color w:val="000000"/>
        </w:rPr>
        <w:t>I can use systematic counting by thinking carefully about the number of possibilities in a variety of contexts</w:t>
      </w:r>
      <w:r w:rsidR="00A63647">
        <w:rPr>
          <w:i/>
          <w:color w:val="000000"/>
        </w:rPr>
        <w:t>.</w:t>
      </w:r>
    </w:p>
    <w:p w:rsidR="00B950A8" w:rsidRPr="001E4B19" w:rsidRDefault="00B950A8" w:rsidP="00B950A8">
      <w:pPr>
        <w:rPr>
          <w:sz w:val="12"/>
          <w:szCs w:val="16"/>
        </w:rPr>
      </w:pPr>
    </w:p>
    <w:p w:rsidR="00B950A8" w:rsidRDefault="00B950A8" w:rsidP="00B950A8">
      <w:pPr>
        <w:rPr>
          <w:b/>
        </w:rPr>
      </w:pPr>
      <w:r>
        <w:rPr>
          <w:b/>
        </w:rPr>
        <w:t xml:space="preserve">Read </w:t>
      </w:r>
      <w:r w:rsidR="00221A1A">
        <w:rPr>
          <w:b/>
        </w:rPr>
        <w:t xml:space="preserve">the following paragraph.  Then </w:t>
      </w:r>
      <w:r>
        <w:rPr>
          <w:b/>
        </w:rPr>
        <w:t xml:space="preserve">briefly discuss </w:t>
      </w:r>
      <w:r w:rsidR="00221A1A">
        <w:rPr>
          <w:b/>
        </w:rPr>
        <w:t xml:space="preserve">the </w:t>
      </w:r>
      <w:r>
        <w:rPr>
          <w:b/>
        </w:rPr>
        <w:t xml:space="preserve">questions </w:t>
      </w:r>
      <w:r w:rsidR="00221A1A">
        <w:rPr>
          <w:b/>
        </w:rPr>
        <w:t xml:space="preserve">that follow </w:t>
      </w:r>
      <w:r>
        <w:rPr>
          <w:b/>
        </w:rPr>
        <w:t>with your group members.</w:t>
      </w:r>
      <w:r w:rsidR="00221A1A">
        <w:rPr>
          <w:b/>
        </w:rPr>
        <w:t xml:space="preserve">  You do not have to write anything down.</w:t>
      </w:r>
    </w:p>
    <w:p w:rsidR="00221A1A" w:rsidRPr="00C95814" w:rsidRDefault="00221A1A" w:rsidP="00B950A8">
      <w:pPr>
        <w:rPr>
          <w:b/>
          <w:sz w:val="10"/>
        </w:rPr>
      </w:pPr>
    </w:p>
    <w:p w:rsidR="00221A1A" w:rsidRDefault="00221A1A" w:rsidP="00B950A8">
      <w:pPr>
        <w:rPr>
          <w:b/>
        </w:rPr>
      </w:pPr>
      <w:r>
        <w:rPr>
          <w:b/>
          <w:noProof/>
        </w:rPr>
        <w:drawing>
          <wp:inline distT="0" distB="0" distL="0" distR="0">
            <wp:extent cx="5372100" cy="18775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1A" w:rsidRPr="00C95814" w:rsidRDefault="00221A1A" w:rsidP="00B950A8">
      <w:pPr>
        <w:rPr>
          <w:b/>
          <w:sz w:val="10"/>
        </w:rPr>
      </w:pPr>
    </w:p>
    <w:p w:rsidR="00221A1A" w:rsidRDefault="00CE551C" w:rsidP="00B950A8">
      <w:pPr>
        <w:rPr>
          <w:b/>
        </w:rPr>
      </w:pPr>
      <w:r>
        <w:rPr>
          <w:b/>
        </w:rPr>
        <w:t xml:space="preserve">                     </w:t>
      </w:r>
      <w:r w:rsidR="00221A1A">
        <w:rPr>
          <w:b/>
          <w:noProof/>
        </w:rPr>
        <w:drawing>
          <wp:inline distT="0" distB="0" distL="0" distR="0">
            <wp:extent cx="4724400" cy="303830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3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14" w:rsidRDefault="00C95814" w:rsidP="00B950A8">
      <w:pPr>
        <w:rPr>
          <w:b/>
        </w:rPr>
      </w:pPr>
    </w:p>
    <w:p w:rsidR="00C95814" w:rsidRDefault="00C95814" w:rsidP="00B950A8">
      <w:pPr>
        <w:rPr>
          <w:b/>
        </w:rPr>
      </w:pPr>
    </w:p>
    <w:p w:rsidR="00C95814" w:rsidRDefault="00C95814" w:rsidP="00B950A8">
      <w:pPr>
        <w:rPr>
          <w:b/>
        </w:rPr>
      </w:pPr>
      <w:r>
        <w:rPr>
          <w:b/>
          <w:noProof/>
        </w:rPr>
        <w:drawing>
          <wp:inline distT="0" distB="0" distL="0" distR="0">
            <wp:extent cx="5629275" cy="16287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14" w:rsidRDefault="00C95814" w:rsidP="00B950A8">
      <w:pPr>
        <w:rPr>
          <w:b/>
        </w:rPr>
      </w:pPr>
    </w:p>
    <w:p w:rsidR="00C95814" w:rsidRDefault="00C95814" w:rsidP="00B950A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5814">
        <w:t xml:space="preserve">OVER </w:t>
      </w:r>
      <w:r w:rsidRPr="00C95814">
        <w:sym w:font="Wingdings" w:char="F0E0"/>
      </w:r>
    </w:p>
    <w:p w:rsidR="00C95814" w:rsidRDefault="00C95814" w:rsidP="00B950A8"/>
    <w:p w:rsidR="00C95814" w:rsidRPr="00C95814" w:rsidRDefault="00C95814" w:rsidP="00B950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C95814" w:rsidRDefault="00C95814" w:rsidP="00B950A8">
      <w:pPr>
        <w:rPr>
          <w:b/>
        </w:rPr>
      </w:pPr>
    </w:p>
    <w:p w:rsidR="00C95814" w:rsidRDefault="00C95814" w:rsidP="00B950A8">
      <w:pPr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5353050" cy="15525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14" w:rsidRDefault="00C95814" w:rsidP="00B950A8">
      <w:pPr>
        <w:rPr>
          <w:b/>
          <w:noProof/>
        </w:rPr>
      </w:pPr>
    </w:p>
    <w:p w:rsidR="00C95814" w:rsidRPr="00E65746" w:rsidRDefault="00E65746" w:rsidP="00B950A8">
      <w:pPr>
        <w:rPr>
          <w:b/>
          <w:i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C95814" w:rsidRDefault="00C95814" w:rsidP="00B950A8">
      <w:pPr>
        <w:rPr>
          <w:b/>
          <w:noProof/>
        </w:rPr>
      </w:pPr>
    </w:p>
    <w:p w:rsidR="009E3AE0" w:rsidRDefault="009E3AE0" w:rsidP="00B950A8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142875</wp:posOffset>
            </wp:positionV>
            <wp:extent cx="2762250" cy="208597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AE0" w:rsidRDefault="009E3AE0" w:rsidP="00B950A8">
      <w:pPr>
        <w:rPr>
          <w:b/>
          <w:noProof/>
        </w:rPr>
      </w:pPr>
    </w:p>
    <w:p w:rsidR="009E3AE0" w:rsidRDefault="009E3AE0" w:rsidP="00B950A8">
      <w:pPr>
        <w:rPr>
          <w:b/>
          <w:noProof/>
        </w:rPr>
      </w:pPr>
    </w:p>
    <w:p w:rsidR="009E3AE0" w:rsidRDefault="009E3AE0" w:rsidP="00B950A8">
      <w:pPr>
        <w:rPr>
          <w:b/>
          <w:noProof/>
        </w:rPr>
      </w:pPr>
    </w:p>
    <w:p w:rsidR="009E3AE0" w:rsidRDefault="009E3AE0" w:rsidP="00B950A8">
      <w:pPr>
        <w:rPr>
          <w:b/>
          <w:noProof/>
        </w:rPr>
      </w:pPr>
    </w:p>
    <w:p w:rsidR="009E3AE0" w:rsidRDefault="009E3AE0" w:rsidP="00B950A8">
      <w:pPr>
        <w:rPr>
          <w:b/>
          <w:noProof/>
        </w:rPr>
      </w:pPr>
    </w:p>
    <w:p w:rsidR="009E3AE0" w:rsidRDefault="009E3AE0" w:rsidP="00B950A8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i/>
          <w:noProof/>
        </w:rPr>
        <w:t>***Just discuss this; you don’t have to write anything.</w:t>
      </w:r>
    </w:p>
    <w:p w:rsidR="009E3AE0" w:rsidRDefault="009E3AE0" w:rsidP="00B950A8">
      <w:pPr>
        <w:rPr>
          <w:b/>
          <w:noProof/>
        </w:rPr>
      </w:pPr>
    </w:p>
    <w:p w:rsidR="009E3AE0" w:rsidRDefault="009E3AE0" w:rsidP="00B950A8">
      <w:pPr>
        <w:rPr>
          <w:b/>
          <w:noProof/>
        </w:rPr>
      </w:pPr>
    </w:p>
    <w:p w:rsidR="00C95814" w:rsidRDefault="00C95814" w:rsidP="00B950A8">
      <w:pPr>
        <w:rPr>
          <w:b/>
          <w:noProof/>
        </w:rPr>
      </w:pPr>
    </w:p>
    <w:p w:rsidR="00C95814" w:rsidRDefault="00C95814" w:rsidP="00B950A8">
      <w:pPr>
        <w:rPr>
          <w:b/>
        </w:rPr>
      </w:pPr>
      <w:r>
        <w:rPr>
          <w:b/>
        </w:rPr>
        <w:t xml:space="preserve">      </w:t>
      </w:r>
      <w:r w:rsidR="009E3AE0">
        <w:rPr>
          <w:b/>
        </w:rPr>
        <w:t xml:space="preserve">   </w:t>
      </w:r>
    </w:p>
    <w:p w:rsidR="00C95814" w:rsidRDefault="00C95814" w:rsidP="00B950A8">
      <w:pPr>
        <w:rPr>
          <w:b/>
        </w:rPr>
      </w:pPr>
    </w:p>
    <w:p w:rsidR="000F2753" w:rsidRDefault="000F2753" w:rsidP="00B950A8">
      <w:pPr>
        <w:rPr>
          <w:b/>
        </w:rPr>
      </w:pPr>
    </w:p>
    <w:p w:rsidR="000F2753" w:rsidRDefault="000F2753" w:rsidP="00B950A8">
      <w:pPr>
        <w:rPr>
          <w:b/>
        </w:rPr>
      </w:pPr>
    </w:p>
    <w:p w:rsidR="00C95814" w:rsidRDefault="00C95814" w:rsidP="00B950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480060</wp:posOffset>
            </wp:positionV>
            <wp:extent cx="1724025" cy="21907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5457825" cy="51435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14" w:rsidRDefault="00C95814" w:rsidP="00B950A8">
      <w:pPr>
        <w:rPr>
          <w:b/>
        </w:rPr>
      </w:pPr>
    </w:p>
    <w:p w:rsidR="00C95814" w:rsidRDefault="00C95814" w:rsidP="00B950A8">
      <w:pPr>
        <w:rPr>
          <w:b/>
        </w:rPr>
      </w:pPr>
    </w:p>
    <w:p w:rsidR="00C95814" w:rsidRDefault="00C95814" w:rsidP="00B950A8">
      <w:pPr>
        <w:rPr>
          <w:b/>
        </w:rPr>
      </w:pPr>
      <w:r>
        <w:rPr>
          <w:b/>
        </w:rPr>
        <w:t xml:space="preserve">      </w:t>
      </w:r>
      <w:r>
        <w:rPr>
          <w:b/>
          <w:noProof/>
        </w:rPr>
        <w:drawing>
          <wp:inline distT="0" distB="0" distL="0" distR="0">
            <wp:extent cx="2790825" cy="129540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14" w:rsidRDefault="00E7292E" w:rsidP="00B950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81914</wp:posOffset>
            </wp:positionV>
            <wp:extent cx="3990975" cy="1683693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8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814" w:rsidRDefault="00CB57ED" w:rsidP="00B950A8">
      <w:pPr>
        <w:rPr>
          <w:b/>
        </w:rPr>
      </w:pPr>
      <w:r>
        <w:rPr>
          <w:b/>
        </w:rPr>
        <w:tab/>
      </w:r>
      <w:r>
        <w:rPr>
          <w:b/>
        </w:rPr>
        <w:tab/>
        <w:t>***See next page for 4 more methods.</w:t>
      </w:r>
    </w:p>
    <w:p w:rsidR="00C95814" w:rsidRDefault="00C95814" w:rsidP="00B950A8">
      <w:pPr>
        <w:rPr>
          <w:b/>
        </w:rPr>
      </w:pPr>
    </w:p>
    <w:p w:rsidR="00C95814" w:rsidRDefault="00C95814" w:rsidP="00B950A8">
      <w:pPr>
        <w:rPr>
          <w:b/>
        </w:rPr>
      </w:pPr>
    </w:p>
    <w:p w:rsidR="00C95814" w:rsidRDefault="00C95814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0E2FF4" w:rsidRDefault="000E2FF4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Pr="00A4412E" w:rsidRDefault="00CB57ED" w:rsidP="00B950A8">
      <w:r>
        <w:rPr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161925</wp:posOffset>
            </wp:positionV>
            <wp:extent cx="2962275" cy="1543050"/>
            <wp:effectExtent l="1905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161925</wp:posOffset>
            </wp:positionV>
            <wp:extent cx="1914525" cy="1257300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104775</wp:posOffset>
            </wp:positionV>
            <wp:extent cx="1057275" cy="1800225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>
        <w:rPr>
          <w:b/>
        </w:rPr>
        <w:tab/>
      </w:r>
      <w:r w:rsidR="00A4412E" w:rsidRPr="00A4412E">
        <w:t xml:space="preserve"> </w:t>
      </w:r>
      <w:r w:rsidR="00A4412E">
        <w:t xml:space="preserve">  </w:t>
      </w:r>
      <w:r w:rsidR="00A4412E" w:rsidRPr="00A4412E">
        <w:t xml:space="preserve">   Page 3</w:t>
      </w: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CB57ED" w:rsidP="00B950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64770</wp:posOffset>
            </wp:positionV>
            <wp:extent cx="2962275" cy="981075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E4613F" w:rsidP="00B950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131445</wp:posOffset>
            </wp:positionV>
            <wp:extent cx="5133975" cy="704850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A1A" w:rsidRPr="00773453" w:rsidRDefault="00E71AC3" w:rsidP="00B950A8">
      <w:pPr>
        <w:rPr>
          <w:b/>
          <w:i/>
        </w:rPr>
      </w:pPr>
      <w:r>
        <w:rPr>
          <w:b/>
        </w:rPr>
        <w:t xml:space="preserve">     </w:t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>
        <w:rPr>
          <w:b/>
        </w:rPr>
        <w:tab/>
      </w:r>
      <w:r w:rsidR="00E4613F" w:rsidRPr="00773453">
        <w:rPr>
          <w:b/>
          <w:i/>
        </w:rPr>
        <w:t>Just discuss; don’t write anything.</w:t>
      </w:r>
      <w:r w:rsidRPr="00773453">
        <w:rPr>
          <w:b/>
          <w:i/>
        </w:rPr>
        <w:t xml:space="preserve">      </w:t>
      </w: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Default="00221A1A" w:rsidP="00B950A8">
      <w:pPr>
        <w:rPr>
          <w:b/>
        </w:rPr>
      </w:pPr>
    </w:p>
    <w:p w:rsidR="00221A1A" w:rsidRPr="00773453" w:rsidRDefault="00E4613F" w:rsidP="00B950A8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3453">
        <w:rPr>
          <w:b/>
          <w:i/>
        </w:rPr>
        <w:t xml:space="preserve">Just discuss; </w:t>
      </w:r>
      <w:r w:rsidR="00773453">
        <w:rPr>
          <w:b/>
          <w:i/>
        </w:rPr>
        <w:t xml:space="preserve">then </w:t>
      </w:r>
      <w:r w:rsidRPr="00773453">
        <w:rPr>
          <w:b/>
          <w:i/>
        </w:rPr>
        <w:t>create your own display.</w:t>
      </w:r>
    </w:p>
    <w:p w:rsidR="00B950A8" w:rsidRPr="00C12D67" w:rsidRDefault="00B950A8" w:rsidP="00B950A8">
      <w:pPr>
        <w:rPr>
          <w:b/>
          <w:sz w:val="16"/>
          <w:szCs w:val="16"/>
        </w:rPr>
      </w:pPr>
    </w:p>
    <w:p w:rsidR="007032E0" w:rsidRDefault="007032E0" w:rsidP="00B950A8">
      <w:pPr>
        <w:rPr>
          <w:b/>
        </w:rPr>
      </w:pPr>
    </w:p>
    <w:p w:rsidR="00E4613F" w:rsidRDefault="00E4613F" w:rsidP="00B950A8">
      <w:pPr>
        <w:rPr>
          <w:b/>
        </w:rPr>
      </w:pPr>
    </w:p>
    <w:p w:rsidR="00E4613F" w:rsidRDefault="00E4613F" w:rsidP="00B950A8">
      <w:pPr>
        <w:rPr>
          <w:b/>
        </w:rPr>
      </w:pPr>
    </w:p>
    <w:p w:rsidR="00E4613F" w:rsidRDefault="00E4613F" w:rsidP="00B950A8">
      <w:pPr>
        <w:rPr>
          <w:b/>
        </w:rPr>
      </w:pPr>
    </w:p>
    <w:p w:rsidR="00E4613F" w:rsidRDefault="00E4613F" w:rsidP="00B950A8">
      <w:pPr>
        <w:rPr>
          <w:b/>
        </w:rPr>
      </w:pPr>
    </w:p>
    <w:p w:rsidR="00E4613F" w:rsidRDefault="00E4613F" w:rsidP="00B950A8">
      <w:pPr>
        <w:rPr>
          <w:b/>
        </w:rPr>
      </w:pPr>
    </w:p>
    <w:p w:rsidR="00E4613F" w:rsidRDefault="00E4613F" w:rsidP="00B950A8">
      <w:pPr>
        <w:rPr>
          <w:b/>
        </w:rPr>
      </w:pPr>
      <w:r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>
            <wp:extent cx="5486400" cy="121920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3F" w:rsidRDefault="00E4613F" w:rsidP="00B950A8">
      <w:pPr>
        <w:rPr>
          <w:b/>
        </w:rPr>
      </w:pPr>
    </w:p>
    <w:p w:rsidR="00E4613F" w:rsidRDefault="00E4613F" w:rsidP="00B950A8">
      <w:pPr>
        <w:rPr>
          <w:b/>
        </w:rPr>
      </w:pPr>
    </w:p>
    <w:p w:rsidR="00E4613F" w:rsidRDefault="00E4613F" w:rsidP="00B950A8">
      <w:pPr>
        <w:rPr>
          <w:b/>
        </w:rPr>
      </w:pPr>
    </w:p>
    <w:p w:rsidR="00E4613F" w:rsidRDefault="009E7FA8" w:rsidP="00B950A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-3810</wp:posOffset>
            </wp:positionV>
            <wp:extent cx="5895975" cy="12096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7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13F" w:rsidRDefault="00E4613F" w:rsidP="00B950A8">
      <w:pPr>
        <w:rPr>
          <w:b/>
        </w:rPr>
      </w:pPr>
    </w:p>
    <w:p w:rsidR="00E4613F" w:rsidRDefault="00E4613F" w:rsidP="00B950A8">
      <w:pPr>
        <w:rPr>
          <w:b/>
        </w:rPr>
      </w:pPr>
    </w:p>
    <w:p w:rsidR="00E4613F" w:rsidRDefault="00E4613F" w:rsidP="00B950A8">
      <w:pPr>
        <w:rPr>
          <w:b/>
        </w:rPr>
      </w:pPr>
    </w:p>
    <w:p w:rsidR="00E4613F" w:rsidRDefault="00E4613F" w:rsidP="00B950A8">
      <w:pPr>
        <w:rPr>
          <w:b/>
        </w:rPr>
      </w:pPr>
    </w:p>
    <w:p w:rsidR="00E4613F" w:rsidRDefault="00E4613F" w:rsidP="00B950A8"/>
    <w:p w:rsidR="007032E0" w:rsidRDefault="007032E0" w:rsidP="00B950A8"/>
    <w:p w:rsidR="009E7FA8" w:rsidRDefault="009E7FA8" w:rsidP="009E7FA8">
      <w:pPr>
        <w:pStyle w:val="ListParagraph"/>
        <w:ind w:left="1080"/>
      </w:pPr>
      <w:r>
        <w:t>Julia: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FA8" w:rsidRDefault="009E7FA8" w:rsidP="009E7FA8"/>
    <w:p w:rsidR="009E7FA8" w:rsidRDefault="009E7FA8" w:rsidP="009E7FA8"/>
    <w:p w:rsidR="009E7FA8" w:rsidRDefault="009E7FA8" w:rsidP="009E7FA8">
      <w:r>
        <w:tab/>
      </w:r>
      <w:r>
        <w:tab/>
      </w:r>
      <w:r>
        <w:tab/>
        <w:t>Alicia</w:t>
      </w:r>
    </w:p>
    <w:p w:rsidR="009E7FA8" w:rsidRDefault="009E7FA8" w:rsidP="009E7FA8"/>
    <w:p w:rsidR="009E7FA8" w:rsidRDefault="009E7FA8" w:rsidP="009E7FA8"/>
    <w:p w:rsidR="009E7FA8" w:rsidRDefault="009E7FA8" w:rsidP="009E7FA8">
      <w:r>
        <w:tab/>
      </w:r>
      <w:r>
        <w:tab/>
      </w:r>
      <w:r>
        <w:tab/>
        <w:t>Monica:</w:t>
      </w:r>
    </w:p>
    <w:p w:rsidR="007032E0" w:rsidRDefault="007032E0" w:rsidP="00B950A8"/>
    <w:p w:rsidR="00C70315" w:rsidRDefault="009E7FA8" w:rsidP="00B950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B6492E" w:rsidRDefault="009E7FA8" w:rsidP="00B950A8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161925</wp:posOffset>
            </wp:positionV>
            <wp:extent cx="6181725" cy="3752850"/>
            <wp:effectExtent l="1905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2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B14A2A">
        <w:tab/>
      </w:r>
      <w:r w:rsidR="00682504">
        <w:t xml:space="preserve">     </w:t>
      </w:r>
      <w:r w:rsidR="00B14A2A">
        <w:t>Page 4</w:t>
      </w:r>
    </w:p>
    <w:p w:rsidR="00FC0F26" w:rsidRDefault="00FC0F26" w:rsidP="00B950A8"/>
    <w:p w:rsidR="00FC0F26" w:rsidRDefault="00FC0F26" w:rsidP="00B950A8"/>
    <w:p w:rsidR="00CE551C" w:rsidRDefault="00CE551C" w:rsidP="00B950A8"/>
    <w:p w:rsidR="00FC0F26" w:rsidRDefault="00FC0F26" w:rsidP="00B950A8"/>
    <w:p w:rsidR="00FC0F26" w:rsidRDefault="00FC0F26" w:rsidP="00B950A8"/>
    <w:p w:rsidR="00FC0F26" w:rsidRDefault="00FC0F26" w:rsidP="00B950A8"/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682504" w:rsidP="00E74E67">
      <w:pPr>
        <w:autoSpaceDE w:val="0"/>
        <w:autoSpaceDN w:val="0"/>
        <w:adjustRightInd w:val="0"/>
        <w:ind w:left="360" w:hanging="36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635</wp:posOffset>
            </wp:positionV>
            <wp:extent cx="6076950" cy="240030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9E7FA8" w:rsidRDefault="009E7FA8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682504" w:rsidRDefault="00682504" w:rsidP="00E74E67">
      <w:pPr>
        <w:autoSpaceDE w:val="0"/>
        <w:autoSpaceDN w:val="0"/>
        <w:adjustRightInd w:val="0"/>
        <w:ind w:left="360" w:hanging="360"/>
      </w:pPr>
    </w:p>
    <w:p w:rsidR="009E7FA8" w:rsidRDefault="00822679" w:rsidP="00822679">
      <w:pPr>
        <w:autoSpaceDE w:val="0"/>
        <w:autoSpaceDN w:val="0"/>
        <w:adjustRightInd w:val="0"/>
        <w:ind w:left="360" w:hanging="36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5</w:t>
      </w:r>
    </w:p>
    <w:p w:rsidR="00E40106" w:rsidRDefault="00822679" w:rsidP="00B950A8">
      <w:r>
        <w:t xml:space="preserve">   </w:t>
      </w:r>
      <w:r>
        <w:rPr>
          <w:noProof/>
        </w:rPr>
        <w:drawing>
          <wp:inline distT="0" distB="0" distL="0" distR="0">
            <wp:extent cx="6372225" cy="7613710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6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822679" w:rsidRDefault="00822679" w:rsidP="00B950A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6</w:t>
      </w:r>
    </w:p>
    <w:p w:rsidR="00822679" w:rsidRPr="00A70070" w:rsidRDefault="00822679" w:rsidP="00B950A8">
      <w:r>
        <w:rPr>
          <w:noProof/>
        </w:rPr>
        <w:drawing>
          <wp:inline distT="0" distB="0" distL="0" distR="0">
            <wp:extent cx="5629275" cy="665476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79" w:rsidRDefault="001254D0" w:rsidP="00B950A8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-3810</wp:posOffset>
            </wp:positionV>
            <wp:extent cx="2733675" cy="628650"/>
            <wp:effectExtent l="19050" t="0" r="9525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6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679">
        <w:t xml:space="preserve">        </w:t>
      </w:r>
      <w:r w:rsidRPr="001254D0">
        <w:rPr>
          <w:noProof/>
        </w:rPr>
        <w:drawing>
          <wp:inline distT="0" distB="0" distL="0" distR="0">
            <wp:extent cx="2733675" cy="1099139"/>
            <wp:effectExtent l="19050" t="0" r="9525" b="0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3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70" w:rsidRDefault="00A70070" w:rsidP="00B950A8">
      <w:r>
        <w:t xml:space="preserve">      </w:t>
      </w:r>
      <w:r w:rsidR="00822679">
        <w:t xml:space="preserve"> </w:t>
      </w:r>
      <w:r>
        <w:t xml:space="preserve">                        </w:t>
      </w:r>
      <w:r w:rsidR="00822679">
        <w:t xml:space="preserve"> </w:t>
      </w:r>
      <w:r w:rsidR="00822679">
        <w:rPr>
          <w:noProof/>
        </w:rPr>
        <w:drawing>
          <wp:inline distT="0" distB="0" distL="0" distR="0">
            <wp:extent cx="4410075" cy="3168314"/>
            <wp:effectExtent l="19050" t="0" r="9525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16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70" w:rsidRDefault="00232BAB" w:rsidP="00B950A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pt;margin-top:91.75pt;width:492.75pt;height:0;z-index:251672576" o:connectortype="straight" strokeweight="2pt">
            <v:stroke dashstyle="dash"/>
          </v:shape>
        </w:pict>
      </w:r>
      <w:r w:rsidR="001254D0">
        <w:rPr>
          <w:noProof/>
        </w:rPr>
        <w:drawing>
          <wp:inline distT="0" distB="0" distL="0" distR="0">
            <wp:extent cx="5381625" cy="1189083"/>
            <wp:effectExtent l="19050" t="0" r="9525" b="0"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61" cy="118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70" w:rsidRDefault="001254D0" w:rsidP="00B950A8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83185</wp:posOffset>
            </wp:positionV>
            <wp:extent cx="3257550" cy="1095375"/>
            <wp:effectExtent l="19050" t="0" r="0" b="0"/>
            <wp:wrapNone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t="2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070" w:rsidRDefault="00A70070" w:rsidP="00B950A8"/>
    <w:p w:rsidR="00A70070" w:rsidRDefault="00A70070" w:rsidP="00B950A8"/>
    <w:p w:rsidR="00A70070" w:rsidRDefault="00A70070" w:rsidP="00B950A8"/>
    <w:p w:rsidR="00A70070" w:rsidRDefault="00A70070" w:rsidP="00B950A8"/>
    <w:p w:rsidR="00A70070" w:rsidRDefault="00A70070" w:rsidP="00B950A8"/>
    <w:p w:rsidR="00A70070" w:rsidRDefault="001254D0" w:rsidP="00B950A8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88900</wp:posOffset>
            </wp:positionV>
            <wp:extent cx="2581275" cy="381000"/>
            <wp:effectExtent l="0" t="1104900" r="0" b="1085850"/>
            <wp:wrapNone/>
            <wp:docPr id="2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20760" b="7546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81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127000</wp:posOffset>
            </wp:positionV>
            <wp:extent cx="4352925" cy="1524000"/>
            <wp:effectExtent l="19050" t="0" r="9525" b="0"/>
            <wp:wrapNone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Pr="00BA0EA9" w:rsidRDefault="00DB6505" w:rsidP="00B950A8">
      <w:r>
        <w:rPr>
          <w:rFonts w:ascii="Times-Roman" w:hAnsi="Times-Roman" w:cs="Times-Roman"/>
          <w:b/>
          <w:noProof/>
          <w:sz w:val="28"/>
          <w:szCs w:val="28"/>
        </w:rPr>
        <w:lastRenderedPageBreak/>
        <w:t>Lesson 5-1</w:t>
      </w:r>
      <w:r w:rsidRPr="00A05644">
        <w:rPr>
          <w:rFonts w:ascii="Times-Roman" w:hAnsi="Times-Roman" w:cs="Times-Roman"/>
          <w:b/>
          <w:sz w:val="28"/>
          <w:szCs w:val="28"/>
        </w:rPr>
        <w:t xml:space="preserve"> Homework</w:t>
      </w:r>
    </w:p>
    <w:p w:rsidR="00822679" w:rsidRDefault="00BA0EA9" w:rsidP="00B950A8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6339206</wp:posOffset>
            </wp:positionV>
            <wp:extent cx="5525848" cy="876300"/>
            <wp:effectExtent l="19050" t="0" r="0" b="0"/>
            <wp:wrapNone/>
            <wp:docPr id="3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7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56" cy="87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181600" cy="4944274"/>
            <wp:effectExtent l="19050" t="0" r="0" b="0"/>
            <wp:docPr id="3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14" cy="49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1470475"/>
            <wp:effectExtent l="19050" t="0" r="0" b="0"/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79" w:rsidRDefault="00822679" w:rsidP="00B950A8"/>
    <w:p w:rsidR="00822679" w:rsidRDefault="00822679" w:rsidP="00B950A8"/>
    <w:p w:rsidR="00822679" w:rsidRDefault="00BA0EA9" w:rsidP="00B950A8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164465</wp:posOffset>
            </wp:positionV>
            <wp:extent cx="2163445" cy="1819275"/>
            <wp:effectExtent l="19050" t="0" r="8255" b="0"/>
            <wp:wrapNone/>
            <wp:docPr id="3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23321" t="20205" r="25000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EA9" w:rsidRDefault="00BA0EA9" w:rsidP="00B950A8"/>
    <w:p w:rsidR="00BA0EA9" w:rsidRDefault="00BA0EA9" w:rsidP="00B950A8"/>
    <w:p w:rsidR="00BA0EA9" w:rsidRDefault="00BA0EA9" w:rsidP="00B950A8"/>
    <w:p w:rsidR="00BA0EA9" w:rsidRDefault="00BA0EA9" w:rsidP="00B950A8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165100</wp:posOffset>
            </wp:positionV>
            <wp:extent cx="4714875" cy="552450"/>
            <wp:effectExtent l="0" t="704850" r="0" b="685800"/>
            <wp:wrapNone/>
            <wp:docPr id="3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4664" t="85166" r="2985"/>
                    <a:stretch>
                      <a:fillRect/>
                    </a:stretch>
                  </pic:blipFill>
                  <pic:spPr bwMode="auto">
                    <a:xfrm rot="20540317">
                      <a:off x="0" y="0"/>
                      <a:ext cx="4714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EA9" w:rsidRDefault="00BA0EA9" w:rsidP="00B950A8"/>
    <w:p w:rsidR="00BA0EA9" w:rsidRDefault="00BA0EA9" w:rsidP="00B950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EA9" w:rsidRDefault="00BA0EA9" w:rsidP="00B950A8"/>
    <w:p w:rsidR="00822679" w:rsidRDefault="00822679" w:rsidP="00B950A8"/>
    <w:p w:rsidR="00822679" w:rsidRDefault="00822679" w:rsidP="00B950A8"/>
    <w:p w:rsidR="00822679" w:rsidRDefault="00822679" w:rsidP="00B950A8"/>
    <w:p w:rsidR="000013C0" w:rsidRDefault="000013C0" w:rsidP="00B950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OVER </w:t>
      </w:r>
      <w:r>
        <w:sym w:font="Wingdings" w:char="F0E0"/>
      </w:r>
    </w:p>
    <w:p w:rsidR="00822679" w:rsidRDefault="000013C0" w:rsidP="00B950A8"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-76200</wp:posOffset>
            </wp:positionV>
            <wp:extent cx="3166213" cy="1304925"/>
            <wp:effectExtent l="19050" t="0" r="0" b="0"/>
            <wp:wrapNone/>
            <wp:docPr id="4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1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Default="00822679" w:rsidP="00B950A8"/>
    <w:p w:rsidR="00822679" w:rsidRDefault="000013C0" w:rsidP="00B950A8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1905</wp:posOffset>
            </wp:positionV>
            <wp:extent cx="4886325" cy="2724150"/>
            <wp:effectExtent l="19050" t="0" r="9525" b="0"/>
            <wp:wrapNone/>
            <wp:docPr id="4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679" w:rsidRDefault="00822679" w:rsidP="00B950A8"/>
    <w:p w:rsidR="00822679" w:rsidRDefault="00822679" w:rsidP="00B950A8"/>
    <w:p w:rsidR="000F1CBB" w:rsidRDefault="000F1CBB" w:rsidP="00B950A8"/>
    <w:p w:rsidR="000F1CBB" w:rsidRDefault="000F1CBB" w:rsidP="00B950A8"/>
    <w:p w:rsidR="000F1CBB" w:rsidRDefault="000F1CBB" w:rsidP="00B950A8"/>
    <w:p w:rsidR="000F1CBB" w:rsidRDefault="000F1CBB" w:rsidP="00B950A8"/>
    <w:p w:rsidR="00E40106" w:rsidRDefault="00E40106" w:rsidP="00B950A8"/>
    <w:p w:rsidR="000F1CBB" w:rsidRDefault="000F1CBB" w:rsidP="00B950A8"/>
    <w:p w:rsidR="000013C0" w:rsidRDefault="000013C0" w:rsidP="00B950A8"/>
    <w:p w:rsidR="000013C0" w:rsidRDefault="000013C0" w:rsidP="00B950A8"/>
    <w:p w:rsidR="000013C0" w:rsidRDefault="000013C0" w:rsidP="00B950A8"/>
    <w:p w:rsidR="000013C0" w:rsidRDefault="000013C0" w:rsidP="00B950A8"/>
    <w:p w:rsidR="000013C0" w:rsidRDefault="000013C0" w:rsidP="00B950A8"/>
    <w:p w:rsidR="000013C0" w:rsidRDefault="000013C0" w:rsidP="00B950A8"/>
    <w:p w:rsidR="00334B7E" w:rsidRDefault="00334B7E" w:rsidP="00B950A8"/>
    <w:p w:rsidR="0014162E" w:rsidRDefault="0014162E" w:rsidP="00B950A8">
      <w:r>
        <w:t xml:space="preserve">  </w:t>
      </w:r>
      <w:r>
        <w:rPr>
          <w:noProof/>
        </w:rPr>
        <w:drawing>
          <wp:inline distT="0" distB="0" distL="0" distR="0">
            <wp:extent cx="4263948" cy="876300"/>
            <wp:effectExtent l="19050" t="0" r="3252" b="0"/>
            <wp:docPr id="4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46" cy="8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7E" w:rsidRDefault="00334B7E" w:rsidP="00B950A8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113031</wp:posOffset>
            </wp:positionV>
            <wp:extent cx="5714423" cy="361950"/>
            <wp:effectExtent l="19050" t="0" r="577" b="0"/>
            <wp:wrapNone/>
            <wp:docPr id="4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423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62E" w:rsidRDefault="0014162E" w:rsidP="00B950A8">
      <w:r>
        <w:t xml:space="preserve">  </w:t>
      </w:r>
    </w:p>
    <w:p w:rsidR="0014162E" w:rsidRDefault="00334B7E" w:rsidP="00B950A8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67310</wp:posOffset>
            </wp:positionV>
            <wp:extent cx="2628900" cy="1352550"/>
            <wp:effectExtent l="19050" t="0" r="0" b="0"/>
            <wp:wrapNone/>
            <wp:docPr id="4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b="30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62E" w:rsidRDefault="0014162E" w:rsidP="00B950A8">
      <w:r>
        <w:t xml:space="preserve">          </w:t>
      </w:r>
    </w:p>
    <w:p w:rsidR="0014162E" w:rsidRDefault="005023B0" w:rsidP="00B950A8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154940</wp:posOffset>
            </wp:positionV>
            <wp:extent cx="2590800" cy="628650"/>
            <wp:effectExtent l="19050" t="0" r="0" b="0"/>
            <wp:wrapNone/>
            <wp:docPr id="4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6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62E" w:rsidRDefault="0014162E" w:rsidP="00B950A8"/>
    <w:p w:rsidR="0014162E" w:rsidRDefault="0014162E" w:rsidP="00B950A8"/>
    <w:p w:rsidR="0014162E" w:rsidRDefault="0014162E" w:rsidP="00B950A8"/>
    <w:p w:rsidR="0014162E" w:rsidRDefault="0014162E" w:rsidP="00B950A8"/>
    <w:p w:rsidR="0014162E" w:rsidRDefault="0014162E" w:rsidP="00B950A8"/>
    <w:p w:rsidR="0014162E" w:rsidRDefault="009B4881" w:rsidP="00B950A8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4619625" cy="1952625"/>
            <wp:effectExtent l="19050" t="0" r="9525" b="0"/>
            <wp:wrapNone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r="8023" b="18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62E" w:rsidRDefault="0014162E" w:rsidP="00B950A8"/>
    <w:p w:rsidR="0014162E" w:rsidRPr="00B950A8" w:rsidRDefault="0014162E" w:rsidP="00B950A8"/>
    <w:sectPr w:rsidR="0014162E" w:rsidRPr="00B950A8" w:rsidSect="000F0B6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C22"/>
    <w:multiLevelType w:val="hybridMultilevel"/>
    <w:tmpl w:val="DD0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D22C8"/>
    <w:multiLevelType w:val="hybridMultilevel"/>
    <w:tmpl w:val="926CC9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922E7"/>
    <w:multiLevelType w:val="hybridMultilevel"/>
    <w:tmpl w:val="839E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0F0B6B"/>
    <w:rsid w:val="000013C0"/>
    <w:rsid w:val="0008062E"/>
    <w:rsid w:val="000E2FF4"/>
    <w:rsid w:val="000F0B6B"/>
    <w:rsid w:val="000F1CBB"/>
    <w:rsid w:val="000F2753"/>
    <w:rsid w:val="001254D0"/>
    <w:rsid w:val="0014162E"/>
    <w:rsid w:val="001A72A4"/>
    <w:rsid w:val="001E4B19"/>
    <w:rsid w:val="001E738E"/>
    <w:rsid w:val="00203BC0"/>
    <w:rsid w:val="00207703"/>
    <w:rsid w:val="00221236"/>
    <w:rsid w:val="00221A1A"/>
    <w:rsid w:val="00232BAB"/>
    <w:rsid w:val="00240534"/>
    <w:rsid w:val="00267F92"/>
    <w:rsid w:val="00303FB3"/>
    <w:rsid w:val="00334B7E"/>
    <w:rsid w:val="00334B91"/>
    <w:rsid w:val="003429B9"/>
    <w:rsid w:val="00436244"/>
    <w:rsid w:val="00476698"/>
    <w:rsid w:val="005023B0"/>
    <w:rsid w:val="005321A3"/>
    <w:rsid w:val="00682504"/>
    <w:rsid w:val="007032E0"/>
    <w:rsid w:val="00757B09"/>
    <w:rsid w:val="00773453"/>
    <w:rsid w:val="00822679"/>
    <w:rsid w:val="00862832"/>
    <w:rsid w:val="008E0D55"/>
    <w:rsid w:val="009568D5"/>
    <w:rsid w:val="0095769C"/>
    <w:rsid w:val="0096010C"/>
    <w:rsid w:val="00966839"/>
    <w:rsid w:val="009818C3"/>
    <w:rsid w:val="009B4881"/>
    <w:rsid w:val="009D11D7"/>
    <w:rsid w:val="009E196F"/>
    <w:rsid w:val="009E3AE0"/>
    <w:rsid w:val="009E7FA8"/>
    <w:rsid w:val="00A240E9"/>
    <w:rsid w:val="00A4412E"/>
    <w:rsid w:val="00A63647"/>
    <w:rsid w:val="00A70070"/>
    <w:rsid w:val="00A72F56"/>
    <w:rsid w:val="00AC2F0B"/>
    <w:rsid w:val="00AF62C0"/>
    <w:rsid w:val="00B14A2A"/>
    <w:rsid w:val="00B6492E"/>
    <w:rsid w:val="00B950A8"/>
    <w:rsid w:val="00BA0EA9"/>
    <w:rsid w:val="00BC6205"/>
    <w:rsid w:val="00C12D67"/>
    <w:rsid w:val="00C65CFE"/>
    <w:rsid w:val="00C70315"/>
    <w:rsid w:val="00C862D3"/>
    <w:rsid w:val="00C95814"/>
    <w:rsid w:val="00CB57ED"/>
    <w:rsid w:val="00CE551C"/>
    <w:rsid w:val="00DB6505"/>
    <w:rsid w:val="00E13561"/>
    <w:rsid w:val="00E40106"/>
    <w:rsid w:val="00E4613F"/>
    <w:rsid w:val="00E65746"/>
    <w:rsid w:val="00E71AC3"/>
    <w:rsid w:val="00E7292E"/>
    <w:rsid w:val="00E74E67"/>
    <w:rsid w:val="00EC5784"/>
    <w:rsid w:val="00ED370B"/>
    <w:rsid w:val="00F13B2B"/>
    <w:rsid w:val="00FC0F26"/>
    <w:rsid w:val="00FD0650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3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107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32</cp:revision>
  <cp:lastPrinted>2015-01-26T18:23:00Z</cp:lastPrinted>
  <dcterms:created xsi:type="dcterms:W3CDTF">2015-12-10T16:10:00Z</dcterms:created>
  <dcterms:modified xsi:type="dcterms:W3CDTF">2015-12-17T14:15:00Z</dcterms:modified>
</cp:coreProperties>
</file>