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78" w:rsidRPr="00BE1BB6" w:rsidRDefault="00BE1BB6">
      <w:pPr>
        <w:rPr>
          <w:b/>
          <w:sz w:val="28"/>
          <w:szCs w:val="28"/>
        </w:rPr>
      </w:pPr>
      <w:r w:rsidRPr="00BE1BB6">
        <w:rPr>
          <w:b/>
          <w:color w:val="FF0000"/>
          <w:sz w:val="28"/>
          <w:szCs w:val="28"/>
        </w:rPr>
        <w:t>Copy and paste</w:t>
      </w:r>
      <w:r>
        <w:rPr>
          <w:b/>
          <w:sz w:val="28"/>
          <w:szCs w:val="28"/>
        </w:rPr>
        <w:t xml:space="preserve"> the numbers in the table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E1BB6" w:rsidRPr="00BE1BB6" w:rsidTr="00BE1BB6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BE1BB6" w:rsidRDefault="00BE1BB6"/>
    <w:p w:rsidR="00BE1BB6" w:rsidRDefault="00BE1BB6"/>
    <w:p w:rsidR="00BE1BB6" w:rsidRPr="00BE1BB6" w:rsidRDefault="00BE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Skip counting by 5’s.  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E1BB6" w:rsidTr="00BE1BB6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 w:rsidRPr="00BE1B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 w:rsidRPr="00BE1B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BB6" w:rsidTr="00BE1BB6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BE1BB6" w:rsidRDefault="00BE1BB6"/>
    <w:p w:rsidR="00BE1BB6" w:rsidRDefault="00BE1BB6"/>
    <w:p w:rsidR="00EE79FD" w:rsidRDefault="00EE79FD"/>
    <w:p w:rsidR="00EE79FD" w:rsidRDefault="00EE79FD"/>
    <w:p w:rsidR="00BE1BB6" w:rsidRDefault="00BE1BB6"/>
    <w:p w:rsidR="00BE1BB6" w:rsidRPr="00BE1BB6" w:rsidRDefault="00BE1BB6">
      <w:pPr>
        <w:rPr>
          <w:b/>
          <w:sz w:val="28"/>
          <w:szCs w:val="28"/>
        </w:rPr>
      </w:pPr>
      <w:r w:rsidRPr="00BE1BB6">
        <w:rPr>
          <w:b/>
          <w:color w:val="FF0000"/>
          <w:sz w:val="28"/>
          <w:szCs w:val="28"/>
        </w:rPr>
        <w:t>Cut and paste</w:t>
      </w:r>
      <w:r>
        <w:rPr>
          <w:b/>
          <w:sz w:val="28"/>
          <w:szCs w:val="28"/>
        </w:rPr>
        <w:t xml:space="preserve"> the numbers in the table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E1BB6" w:rsidRPr="00BE1BB6" w:rsidTr="00987C93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BE1BB6" w:rsidRDefault="00BE1BB6"/>
    <w:p w:rsidR="00BE1BB6" w:rsidRDefault="00BE1BB6"/>
    <w:p w:rsidR="00BE1BB6" w:rsidRPr="00BE1BB6" w:rsidRDefault="00BE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Skip counting by 10’s.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E1BB6" w:rsidRPr="00BE1BB6" w:rsidTr="00A41D92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BB6" w:rsidRPr="00BE1BB6" w:rsidTr="00A41D92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1BB6">
              <w:rPr>
                <w:b/>
                <w:sz w:val="28"/>
                <w:szCs w:val="28"/>
              </w:rPr>
              <w:t>00</w:t>
            </w:r>
          </w:p>
        </w:tc>
      </w:tr>
    </w:tbl>
    <w:p w:rsidR="00BE1BB6" w:rsidRDefault="00BE1BB6"/>
    <w:sectPr w:rsidR="00BE1BB6" w:rsidSect="0098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BB6"/>
    <w:rsid w:val="00633778"/>
    <w:rsid w:val="008B4175"/>
    <w:rsid w:val="00987C93"/>
    <w:rsid w:val="00B0788F"/>
    <w:rsid w:val="00BE1BB6"/>
    <w:rsid w:val="00EE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2014-10-22T18:50:00Z</dcterms:created>
  <dcterms:modified xsi:type="dcterms:W3CDTF">2014-10-22T18:57:00Z</dcterms:modified>
</cp:coreProperties>
</file>